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3896"/>
      </w:tblGrid>
      <w:tr w:rsidR="009E3CBC" w:rsidRPr="00ED0F5D" w:rsidTr="00CD579F">
        <w:tc>
          <w:tcPr>
            <w:tcW w:w="3715" w:type="dxa"/>
          </w:tcPr>
          <w:p w:rsidR="009E3CBC" w:rsidRPr="00ED0F5D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Заявление</w:t>
            </w:r>
          </w:p>
          <w:p w:rsidR="009E3CBC" w:rsidRPr="008E43A3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________20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B4103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9E3CBC" w:rsidRPr="00ED0F5D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3CBC" w:rsidRPr="00ED0F5D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3CBC" w:rsidRPr="00ED0F5D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3CBC" w:rsidRPr="00ED0F5D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3CBC" w:rsidRPr="00ED0F5D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3CBC" w:rsidRPr="00ED0F5D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5" w:type="dxa"/>
          </w:tcPr>
          <w:p w:rsidR="009E3CBC" w:rsidRPr="00ED0F5D" w:rsidRDefault="009E3CBC" w:rsidP="00B41039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Директору ГУО «Гомельский областной центр технического творчества детей и молодёжи»</w:t>
            </w:r>
          </w:p>
          <w:p w:rsidR="009E3CBC" w:rsidRPr="00ED0F5D" w:rsidRDefault="009E3CBC" w:rsidP="00B41039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Олейник Н.А.</w:t>
            </w:r>
          </w:p>
          <w:p w:rsidR="009E3CBC" w:rsidRPr="00ED0F5D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9E3CBC" w:rsidRPr="00ED0F5D" w:rsidRDefault="009E3CBC" w:rsidP="00CD5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5D">
              <w:rPr>
                <w:rFonts w:ascii="Times New Roman" w:hAnsi="Times New Roman" w:cs="Times New Roman"/>
                <w:sz w:val="16"/>
                <w:szCs w:val="16"/>
              </w:rPr>
              <w:t xml:space="preserve">       Фамилия, имя, отчество родителя</w:t>
            </w:r>
          </w:p>
          <w:p w:rsidR="009E3CBC" w:rsidRPr="00ED0F5D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9E3CBC" w:rsidRPr="00ED0F5D" w:rsidRDefault="009E3CBC" w:rsidP="00CD5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5D">
              <w:rPr>
                <w:rFonts w:ascii="Times New Roman" w:hAnsi="Times New Roman" w:cs="Times New Roman"/>
                <w:sz w:val="16"/>
                <w:szCs w:val="16"/>
              </w:rPr>
              <w:t xml:space="preserve">    или законного представителя</w:t>
            </w:r>
          </w:p>
          <w:p w:rsidR="009E3CBC" w:rsidRPr="00ED0F5D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проживающего</w:t>
            </w:r>
            <w:proofErr w:type="gramEnd"/>
            <w:r w:rsidRPr="00ED0F5D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адресу:__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</w:p>
          <w:p w:rsidR="009E3CBC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9E3CBC" w:rsidRPr="00ED0F5D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</w:t>
            </w:r>
          </w:p>
          <w:p w:rsidR="009E3CBC" w:rsidRPr="00ED0F5D" w:rsidRDefault="009E3CBC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16"/>
                <w:szCs w:val="16"/>
              </w:rPr>
              <w:t xml:space="preserve">              Домашний адрес, телефон</w:t>
            </w:r>
          </w:p>
        </w:tc>
      </w:tr>
    </w:tbl>
    <w:p w:rsidR="007841C7" w:rsidRDefault="007841C7"/>
    <w:p w:rsidR="00E571E5" w:rsidRDefault="009E3CBC" w:rsidP="00E571E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E3CBC">
        <w:rPr>
          <w:rFonts w:ascii="Times New Roman" w:hAnsi="Times New Roman" w:cs="Times New Roman"/>
          <w:sz w:val="23"/>
          <w:szCs w:val="23"/>
        </w:rPr>
        <w:t xml:space="preserve">Прошу </w:t>
      </w:r>
      <w:r w:rsidR="00E571E5">
        <w:rPr>
          <w:rFonts w:ascii="Times New Roman" w:hAnsi="Times New Roman" w:cs="Times New Roman"/>
          <w:sz w:val="23"/>
          <w:szCs w:val="23"/>
        </w:rPr>
        <w:t>установить льготную оплату (освободить от оплаты) за обучение моего сына (дочери)_____________________________</w:t>
      </w:r>
    </w:p>
    <w:p w:rsidR="009E3CBC" w:rsidRDefault="00E571E5" w:rsidP="009A76AE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 в объединении по интересам «_____________________________________________________»</w:t>
      </w:r>
    </w:p>
    <w:p w:rsidR="009E3CBC" w:rsidRDefault="00E571E5" w:rsidP="009A76AE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связи с</w:t>
      </w:r>
      <w:r w:rsidR="009A76AE">
        <w:rPr>
          <w:rFonts w:ascii="Times New Roman" w:hAnsi="Times New Roman" w:cs="Times New Roman"/>
          <w:sz w:val="23"/>
          <w:szCs w:val="23"/>
        </w:rPr>
        <w:t xml:space="preserve"> тем, что наша семья (ребенок) является</w:t>
      </w:r>
      <w:r w:rsidR="00B41039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 w:rsidR="009A76AE">
        <w:rPr>
          <w:rFonts w:ascii="Times New Roman" w:hAnsi="Times New Roman" w:cs="Times New Roman"/>
          <w:sz w:val="23"/>
          <w:szCs w:val="23"/>
        </w:rPr>
        <w:t xml:space="preserve"> ____________</w:t>
      </w:r>
    </w:p>
    <w:p w:rsidR="009A76AE" w:rsidRDefault="009A76AE" w:rsidP="009A76AE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9A76AE" w:rsidRDefault="009A76AE" w:rsidP="009A76AE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</w:t>
      </w:r>
    </w:p>
    <w:p w:rsidR="009A76AE" w:rsidRDefault="009A76AE" w:rsidP="009A76AE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Документы, подтверждающие льготу, прилагаются:___________</w:t>
      </w:r>
    </w:p>
    <w:p w:rsidR="009A76AE" w:rsidRDefault="009A76AE" w:rsidP="009A76AE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</w:t>
      </w:r>
    </w:p>
    <w:p w:rsidR="00847908" w:rsidRPr="00847908" w:rsidRDefault="00847908" w:rsidP="0084790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7908">
        <w:rPr>
          <w:rFonts w:ascii="Times New Roman" w:hAnsi="Times New Roman" w:cs="Times New Roman"/>
          <w:sz w:val="18"/>
          <w:szCs w:val="18"/>
        </w:rPr>
        <w:t>(перечислить прилагаемые документы)</w:t>
      </w:r>
    </w:p>
    <w:p w:rsidR="008E43A3" w:rsidRDefault="008E43A3" w:rsidP="009A76A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41039" w:rsidRDefault="00B41039" w:rsidP="009A76A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*право на льготу (50%) имеют: многодетные семьи, дети-инвалиды, дети</w:t>
      </w:r>
      <w:r w:rsidR="00847908">
        <w:rPr>
          <w:rFonts w:ascii="Times New Roman" w:hAnsi="Times New Roman" w:cs="Times New Roman"/>
          <w:sz w:val="16"/>
          <w:szCs w:val="16"/>
        </w:rPr>
        <w:t xml:space="preserve"> одной семьи</w:t>
      </w:r>
      <w:r>
        <w:rPr>
          <w:rFonts w:ascii="Times New Roman" w:hAnsi="Times New Roman" w:cs="Times New Roman"/>
          <w:sz w:val="16"/>
          <w:szCs w:val="16"/>
        </w:rPr>
        <w:t>, посещающие более 2-х платных кружков;</w:t>
      </w:r>
    </w:p>
    <w:p w:rsidR="00B41039" w:rsidRPr="00B41039" w:rsidRDefault="00B41039" w:rsidP="009A76A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право на льготу (100%) имеют дети-сироты</w:t>
      </w:r>
    </w:p>
    <w:p w:rsidR="00B41039" w:rsidRDefault="00B41039" w:rsidP="009A76A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47908" w:rsidRDefault="00847908" w:rsidP="009A76A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41039" w:rsidRDefault="00B41039" w:rsidP="009A76A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3896"/>
      </w:tblGrid>
      <w:tr w:rsidR="00133973" w:rsidRPr="00ED0F5D" w:rsidTr="008E43A3">
        <w:tc>
          <w:tcPr>
            <w:tcW w:w="2752" w:type="dxa"/>
          </w:tcPr>
          <w:p w:rsidR="00133973" w:rsidRPr="00ED0F5D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Заявление</w:t>
            </w:r>
          </w:p>
          <w:p w:rsidR="00133973" w:rsidRPr="008E43A3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________20</w:t>
            </w:r>
            <w:r w:rsidRPr="008E43A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4103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133973" w:rsidRPr="00ED0F5D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3973" w:rsidRPr="00ED0F5D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3973" w:rsidRPr="00ED0F5D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3973" w:rsidRPr="00ED0F5D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3973" w:rsidRPr="00ED0F5D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3973" w:rsidRPr="00ED0F5D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96" w:type="dxa"/>
          </w:tcPr>
          <w:p w:rsidR="00133973" w:rsidRPr="00ED0F5D" w:rsidRDefault="00133973" w:rsidP="00B41039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Директору ГУО «Гомельский областной центр технического творчества детей и молодёжи»</w:t>
            </w:r>
          </w:p>
          <w:p w:rsidR="00133973" w:rsidRPr="00ED0F5D" w:rsidRDefault="00133973" w:rsidP="00B41039">
            <w:pPr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Олейник Н.А.</w:t>
            </w:r>
          </w:p>
          <w:p w:rsidR="00133973" w:rsidRPr="00ED0F5D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  <w:p w:rsidR="00133973" w:rsidRPr="00ED0F5D" w:rsidRDefault="00133973" w:rsidP="00CD5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5D">
              <w:rPr>
                <w:rFonts w:ascii="Times New Roman" w:hAnsi="Times New Roman" w:cs="Times New Roman"/>
                <w:sz w:val="16"/>
                <w:szCs w:val="16"/>
              </w:rPr>
              <w:t xml:space="preserve">       Фамилия, имя, отчество родителя</w:t>
            </w:r>
          </w:p>
          <w:p w:rsidR="00133973" w:rsidRPr="00ED0F5D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133973" w:rsidRPr="00ED0F5D" w:rsidRDefault="00133973" w:rsidP="00CD5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F5D">
              <w:rPr>
                <w:rFonts w:ascii="Times New Roman" w:hAnsi="Times New Roman" w:cs="Times New Roman"/>
                <w:sz w:val="16"/>
                <w:szCs w:val="16"/>
              </w:rPr>
              <w:t xml:space="preserve">    или законного представителя</w:t>
            </w:r>
          </w:p>
          <w:p w:rsidR="00133973" w:rsidRPr="00ED0F5D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проживающего</w:t>
            </w:r>
            <w:proofErr w:type="gramEnd"/>
            <w:r w:rsidRPr="00ED0F5D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адресу:__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</w:t>
            </w:r>
          </w:p>
          <w:p w:rsidR="00133973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ED0F5D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133973" w:rsidRPr="00ED0F5D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</w:t>
            </w:r>
          </w:p>
          <w:p w:rsidR="00133973" w:rsidRPr="00ED0F5D" w:rsidRDefault="00133973" w:rsidP="00CD57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F5D">
              <w:rPr>
                <w:rFonts w:ascii="Times New Roman" w:hAnsi="Times New Roman" w:cs="Times New Roman"/>
                <w:sz w:val="16"/>
                <w:szCs w:val="16"/>
              </w:rPr>
              <w:t xml:space="preserve">              Домашний адрес, телефон</w:t>
            </w:r>
          </w:p>
        </w:tc>
      </w:tr>
    </w:tbl>
    <w:p w:rsidR="00133973" w:rsidRDefault="00133973" w:rsidP="00133973"/>
    <w:p w:rsidR="00133973" w:rsidRDefault="00133973" w:rsidP="0013397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E3CBC">
        <w:rPr>
          <w:rFonts w:ascii="Times New Roman" w:hAnsi="Times New Roman" w:cs="Times New Roman"/>
          <w:sz w:val="23"/>
          <w:szCs w:val="23"/>
        </w:rPr>
        <w:t xml:space="preserve">Прошу </w:t>
      </w:r>
      <w:r>
        <w:rPr>
          <w:rFonts w:ascii="Times New Roman" w:hAnsi="Times New Roman" w:cs="Times New Roman"/>
          <w:sz w:val="23"/>
          <w:szCs w:val="23"/>
        </w:rPr>
        <w:t>установить льготную оплату (освободить от оплаты) за обучение моего сына (дочери)_____________________________</w:t>
      </w:r>
    </w:p>
    <w:p w:rsidR="00133973" w:rsidRDefault="00133973" w:rsidP="0013397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 в объединении по интересам «_____________________________________________________»</w:t>
      </w:r>
    </w:p>
    <w:p w:rsidR="00133973" w:rsidRDefault="00133973" w:rsidP="00133973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связи с тем, что наша семья (ребенок) является</w:t>
      </w:r>
      <w:r w:rsidR="00847908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r>
        <w:rPr>
          <w:rFonts w:ascii="Times New Roman" w:hAnsi="Times New Roman" w:cs="Times New Roman"/>
          <w:sz w:val="23"/>
          <w:szCs w:val="23"/>
        </w:rPr>
        <w:t xml:space="preserve"> ____________</w:t>
      </w:r>
    </w:p>
    <w:p w:rsidR="00133973" w:rsidRDefault="00133973" w:rsidP="00133973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133973" w:rsidRDefault="00133973" w:rsidP="00133973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</w:t>
      </w:r>
    </w:p>
    <w:p w:rsidR="00133973" w:rsidRDefault="00133973" w:rsidP="00133973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Документы, подтверждающие льготу, прилагаются:___________</w:t>
      </w:r>
    </w:p>
    <w:p w:rsidR="00133973" w:rsidRDefault="00133973" w:rsidP="00133973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</w:t>
      </w:r>
    </w:p>
    <w:p w:rsidR="00847908" w:rsidRPr="00847908" w:rsidRDefault="00847908" w:rsidP="0084790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7908">
        <w:rPr>
          <w:rFonts w:ascii="Times New Roman" w:hAnsi="Times New Roman" w:cs="Times New Roman"/>
          <w:sz w:val="18"/>
          <w:szCs w:val="18"/>
        </w:rPr>
        <w:t>(перечислить прилагаемые документы)</w:t>
      </w:r>
    </w:p>
    <w:p w:rsidR="00847908" w:rsidRPr="00847908" w:rsidRDefault="00847908" w:rsidP="0084790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47908" w:rsidRDefault="00847908" w:rsidP="0084790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*право на льготу (50%) имеют: многодетные семьи, дети-инвалиды, дети одной семьи, посещающие более 2-х платных кружков;</w:t>
      </w:r>
    </w:p>
    <w:p w:rsidR="00847908" w:rsidRPr="00B41039" w:rsidRDefault="00847908" w:rsidP="0084790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право на льготу (100%) имеют дети-сироты</w:t>
      </w:r>
    </w:p>
    <w:p w:rsidR="00847908" w:rsidRDefault="00847908" w:rsidP="00133973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sectPr w:rsidR="00847908" w:rsidSect="008E43A3">
      <w:pgSz w:w="15840" w:h="12240" w:orient="landscape"/>
      <w:pgMar w:top="851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8E"/>
    <w:rsid w:val="00133973"/>
    <w:rsid w:val="007841C7"/>
    <w:rsid w:val="00847908"/>
    <w:rsid w:val="008E43A3"/>
    <w:rsid w:val="009A76AE"/>
    <w:rsid w:val="009E3CBC"/>
    <w:rsid w:val="00B31A8E"/>
    <w:rsid w:val="00B41039"/>
    <w:rsid w:val="00C802DA"/>
    <w:rsid w:val="00E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CB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CB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cp:lastPrinted>2022-06-20T09:42:00Z</cp:lastPrinted>
  <dcterms:created xsi:type="dcterms:W3CDTF">2021-09-01T08:38:00Z</dcterms:created>
  <dcterms:modified xsi:type="dcterms:W3CDTF">2024-03-01T11:25:00Z</dcterms:modified>
</cp:coreProperties>
</file>